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2A694E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6</w:t>
      </w:r>
    </w:p>
    <w:p w:rsidR="007C16FD" w:rsidRDefault="002A694E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2A694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cytometrii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przepływowej  </w:t>
      </w:r>
    </w:p>
    <w:p w:rsidR="007F254A" w:rsidRPr="007C16FD" w:rsidRDefault="007F254A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936"/>
        <w:gridCol w:w="1254"/>
        <w:gridCol w:w="1295"/>
        <w:gridCol w:w="523"/>
        <w:gridCol w:w="1735"/>
        <w:gridCol w:w="1322"/>
        <w:gridCol w:w="807"/>
        <w:gridCol w:w="1259"/>
        <w:gridCol w:w="1259"/>
        <w:gridCol w:w="2405"/>
      </w:tblGrid>
      <w:tr w:rsidR="005B2BE6" w:rsidRPr="005B2BE6" w:rsidTr="00016ABC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9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Nr kat. wg. 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prod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./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dost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 wskazanego w kolumnie nr 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AA0B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(VI x VII +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Vat</w:t>
            </w:r>
            <w:proofErr w:type="spellEnd"/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016ABC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9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Facs</w:t>
            </w:r>
            <w:proofErr w:type="spellEnd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Rinse</w:t>
            </w:r>
            <w:proofErr w:type="spellEnd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3403446 5 litrów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340346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B5432A">
              <w:rPr>
                <w:rFonts w:ascii="Calibri" w:eastAsia="Times New Roman" w:hAnsi="Calibri" w:cs="Tahoma"/>
                <w:lang w:eastAsia="pl-PL"/>
              </w:rPr>
              <w:t>5 litrów</w:t>
            </w:r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2C7DF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A694E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74295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>Facs</w:t>
            </w:r>
            <w:proofErr w:type="spellEnd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>Clean</w:t>
            </w:r>
            <w:proofErr w:type="spellEnd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3403345 5 litrów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340345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2A694E" w:rsidRPr="005B2BE6" w:rsidRDefault="00035F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>5 litrów</w:t>
            </w:r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2A694E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C7DF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A694E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74295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>Facs</w:t>
            </w:r>
            <w:proofErr w:type="spellEnd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>Flow</w:t>
            </w:r>
            <w:proofErr w:type="spellEnd"/>
            <w:r w:rsidRPr="0074295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342003 20 litrów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342003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2A694E" w:rsidRPr="005B2BE6" w:rsidRDefault="00035F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>20 litów</w:t>
            </w:r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2A694E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C7DF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A694E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9F02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>Multitest</w:t>
            </w:r>
            <w:proofErr w:type="spellEnd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CD3/CD8/CD45/CD4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342417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2A694E" w:rsidRPr="005B2BE6" w:rsidRDefault="00035F8D" w:rsidP="00016ABC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>50</w:t>
            </w:r>
            <w:r w:rsidR="00016ABC">
              <w:rPr>
                <w:rFonts w:ascii="Calibri" w:eastAsia="Times New Roman" w:hAnsi="Calibri" w:cs="Tahoma"/>
                <w:lang w:eastAsia="pl-PL"/>
              </w:rPr>
              <w:t xml:space="preserve"> </w:t>
            </w:r>
            <w:proofErr w:type="spellStart"/>
            <w:r w:rsidR="00016ABC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2A694E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C7DF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A694E" w:rsidRPr="005B2BE6" w:rsidRDefault="002A694E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9F02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>Multitest</w:t>
            </w:r>
            <w:proofErr w:type="spellEnd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CD3/CD16+CD56/CD45/CD19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342416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35F8D" w:rsidP="007C6D9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 xml:space="preserve">50 </w:t>
            </w:r>
            <w:proofErr w:type="spellStart"/>
            <w:r w:rsidR="007C6D96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6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9F02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>TruCount</w:t>
            </w:r>
            <w:proofErr w:type="spellEnd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9F0238">
              <w:rPr>
                <w:rFonts w:ascii="Calibri" w:eastAsia="Times New Roman" w:hAnsi="Calibri" w:cs="Tahoma"/>
                <w:color w:val="000000"/>
                <w:lang w:eastAsia="pl-PL"/>
              </w:rPr>
              <w:t>tube</w:t>
            </w:r>
            <w:proofErr w:type="spellEnd"/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340334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35F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 xml:space="preserve">50 </w:t>
            </w:r>
            <w:proofErr w:type="spellStart"/>
            <w:r w:rsidRPr="00035F8D">
              <w:rPr>
                <w:rFonts w:ascii="Calibri" w:eastAsia="Times New Roman" w:hAnsi="Calibri" w:cs="Tahoma"/>
                <w:lang w:eastAsia="pl-PL"/>
              </w:rPr>
              <w:t>szt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7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0725D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>CD20 PE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345793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35F8D" w:rsidP="00EA0F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 xml:space="preserve">50 </w:t>
            </w:r>
            <w:proofErr w:type="spellStart"/>
            <w:r w:rsidR="00EA0F2C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8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0725D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CD3 </w:t>
            </w:r>
            <w:proofErr w:type="spellStart"/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>PerCP</w:t>
            </w:r>
            <w:proofErr w:type="spellEnd"/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345766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35F8D" w:rsidP="00EA0F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EA0F2C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9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0725D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FACS </w:t>
            </w:r>
            <w:proofErr w:type="spellStart"/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>Shutdown</w:t>
            </w:r>
            <w:proofErr w:type="spellEnd"/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>sol</w:t>
            </w:r>
            <w:proofErr w:type="spellEnd"/>
            <w:r w:rsidRPr="000725DC">
              <w:rPr>
                <w:rFonts w:ascii="Calibri" w:eastAsia="Times New Roman" w:hAnsi="Calibri" w:cs="Tahoma"/>
                <w:color w:val="000000"/>
                <w:lang w:eastAsia="pl-PL"/>
              </w:rPr>
              <w:t>, 5L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17132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171328">
              <w:rPr>
                <w:rFonts w:ascii="Calibri" w:eastAsia="Times New Roman" w:hAnsi="Calibri" w:cs="Tahoma"/>
                <w:color w:val="000000"/>
                <w:lang w:eastAsia="pl-PL"/>
              </w:rPr>
              <w:t>334224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35F8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35F8D">
              <w:rPr>
                <w:rFonts w:ascii="Calibri" w:eastAsia="Times New Roman" w:hAnsi="Calibri" w:cs="Tahoma"/>
                <w:lang w:eastAsia="pl-PL"/>
              </w:rPr>
              <w:t>5 litrów</w:t>
            </w:r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0E7E9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0E7E90">
              <w:rPr>
                <w:rFonts w:ascii="Calibri" w:eastAsia="Times New Roman" w:hAnsi="Calibri" w:cs="Tahoma"/>
                <w:color w:val="000000"/>
                <w:lang w:eastAsia="pl-PL"/>
              </w:rPr>
              <w:t>FACSDivaTM</w:t>
            </w:r>
            <w:proofErr w:type="spellEnd"/>
            <w:r w:rsidRPr="000E7E90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CS&amp;T IVD </w:t>
            </w:r>
            <w:proofErr w:type="spellStart"/>
            <w:r w:rsidRPr="000E7E90">
              <w:rPr>
                <w:rFonts w:ascii="Calibri" w:eastAsia="Times New Roman" w:hAnsi="Calibri" w:cs="Tahoma"/>
                <w:color w:val="000000"/>
                <w:lang w:eastAsia="pl-PL"/>
              </w:rPr>
              <w:t>Beads</w:t>
            </w:r>
            <w:proofErr w:type="spellEnd"/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0E7E9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0E7E90">
              <w:rPr>
                <w:rFonts w:ascii="Calibri" w:eastAsia="Times New Roman" w:hAnsi="Calibri" w:cs="Tahoma"/>
                <w:color w:val="000000"/>
                <w:lang w:eastAsia="pl-PL"/>
              </w:rPr>
              <w:t>656046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0E7E90" w:rsidP="006879C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0E7E90">
              <w:rPr>
                <w:rFonts w:ascii="Calibri" w:eastAsia="Times New Roman" w:hAnsi="Calibri" w:cs="Tahoma"/>
                <w:lang w:eastAsia="pl-PL"/>
              </w:rPr>
              <w:t xml:space="preserve">50 </w:t>
            </w:r>
            <w:proofErr w:type="spellStart"/>
            <w:r w:rsidR="006879CD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11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AE18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E1838">
              <w:rPr>
                <w:rFonts w:ascii="Calibri" w:eastAsia="Times New Roman" w:hAnsi="Calibri" w:cs="Tahoma"/>
                <w:color w:val="000000"/>
                <w:lang w:eastAsia="pl-PL"/>
              </w:rPr>
              <w:t>BDFACS 7Col.Setup Be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AE18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E1838">
              <w:rPr>
                <w:rFonts w:ascii="Calibri" w:eastAsia="Times New Roman" w:hAnsi="Calibri" w:cs="Tahoma"/>
                <w:color w:val="000000"/>
                <w:lang w:eastAsia="pl-PL"/>
              </w:rPr>
              <w:t>335775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AE1838" w:rsidP="006879C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AE1838">
              <w:rPr>
                <w:rFonts w:ascii="Calibri" w:eastAsia="Times New Roman" w:hAnsi="Calibri" w:cs="Tahoma"/>
                <w:lang w:eastAsia="pl-PL"/>
              </w:rPr>
              <w:t xml:space="preserve">25 </w:t>
            </w:r>
            <w:proofErr w:type="spellStart"/>
            <w:r w:rsidR="006879CD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12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2B7C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2B7CFD">
              <w:rPr>
                <w:rFonts w:ascii="Calibri" w:eastAsia="Times New Roman" w:hAnsi="Calibri" w:cs="Tahoma"/>
                <w:color w:val="000000"/>
                <w:lang w:eastAsia="pl-PL"/>
              </w:rPr>
              <w:t>CaliBRITE</w:t>
            </w:r>
            <w:proofErr w:type="spellEnd"/>
            <w:r w:rsidRPr="002B7CFD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3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2B7C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B7CFD">
              <w:rPr>
                <w:rFonts w:ascii="Calibri" w:eastAsia="Times New Roman" w:hAnsi="Calibri" w:cs="Tahoma"/>
                <w:color w:val="000000"/>
                <w:lang w:eastAsia="pl-PL"/>
              </w:rPr>
              <w:t>340486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2B7CFD" w:rsidP="006879C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2B7CFD">
              <w:rPr>
                <w:rFonts w:ascii="Calibri" w:eastAsia="Times New Roman" w:hAnsi="Calibri" w:cs="Tahoma"/>
                <w:lang w:eastAsia="pl-PL"/>
              </w:rPr>
              <w:t xml:space="preserve">25 </w:t>
            </w:r>
            <w:proofErr w:type="spellStart"/>
            <w:r w:rsidR="006879CD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13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C15D6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C15D6B">
              <w:rPr>
                <w:rFonts w:ascii="Calibri" w:eastAsia="Times New Roman" w:hAnsi="Calibri" w:cs="Tahoma"/>
                <w:color w:val="000000"/>
                <w:lang w:eastAsia="pl-PL"/>
              </w:rPr>
              <w:t>Calibrite</w:t>
            </w:r>
            <w:proofErr w:type="spellEnd"/>
            <w:r w:rsidRPr="00C15D6B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APC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C15D6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15D6B">
              <w:rPr>
                <w:rFonts w:ascii="Calibri" w:eastAsia="Times New Roman" w:hAnsi="Calibri" w:cs="Tahoma"/>
                <w:color w:val="000000"/>
                <w:lang w:eastAsia="pl-PL"/>
              </w:rPr>
              <w:t>340487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C15D6B" w:rsidP="006879C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C15D6B">
              <w:rPr>
                <w:rFonts w:ascii="Calibri" w:eastAsia="Times New Roman" w:hAnsi="Calibri" w:cs="Tahoma"/>
                <w:lang w:eastAsia="pl-PL"/>
              </w:rPr>
              <w:t xml:space="preserve">25 </w:t>
            </w:r>
            <w:proofErr w:type="spellStart"/>
            <w:r w:rsidR="006879CD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8B2C9A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442B5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442B5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14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442B5" w:rsidRPr="005B2BE6" w:rsidRDefault="00DF699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DF6999">
              <w:rPr>
                <w:rFonts w:ascii="Calibri" w:eastAsia="Times New Roman" w:hAnsi="Calibri" w:cs="Tahoma"/>
                <w:color w:val="000000"/>
                <w:lang w:eastAsia="pl-PL"/>
              </w:rPr>
              <w:t>Simultest</w:t>
            </w:r>
            <w:proofErr w:type="spellEnd"/>
            <w:r w:rsidRPr="00DF6999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CD3/HLA-DR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442B5" w:rsidRPr="005B2BE6" w:rsidRDefault="00DF699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F6999">
              <w:rPr>
                <w:rFonts w:ascii="Calibri" w:eastAsia="Times New Roman" w:hAnsi="Calibri" w:cs="Tahoma"/>
                <w:color w:val="000000"/>
                <w:lang w:eastAsia="pl-PL"/>
              </w:rPr>
              <w:t>337603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2442B5" w:rsidRPr="005B2BE6" w:rsidRDefault="00DF6999" w:rsidP="006879C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F6999">
              <w:rPr>
                <w:rFonts w:ascii="Calibri" w:eastAsia="Times New Roman" w:hAnsi="Calibri" w:cs="Tahoma"/>
                <w:lang w:eastAsia="pl-PL"/>
              </w:rPr>
              <w:t>50</w:t>
            </w:r>
            <w:r w:rsidR="006879CD">
              <w:rPr>
                <w:rFonts w:ascii="Calibri" w:eastAsia="Times New Roman" w:hAnsi="Calibri" w:cs="Tahoma"/>
                <w:lang w:eastAsia="pl-PL"/>
              </w:rPr>
              <w:t xml:space="preserve"> </w:t>
            </w:r>
            <w:proofErr w:type="spellStart"/>
            <w:r w:rsidR="006879CD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442B5" w:rsidRPr="008B0EC9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2442B5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2442B5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442B5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442B5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442B5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442B5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442B5" w:rsidRPr="008B2C9A" w:rsidRDefault="002442B5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15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FE2B5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>CD45PerCP(clone 2D1)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FE2B5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>345809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FE2B5F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FE2B5F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16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FE2B5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>Facs</w:t>
            </w:r>
            <w:proofErr w:type="spellEnd"/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>Lising</w:t>
            </w:r>
            <w:proofErr w:type="spellEnd"/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Solution (10X) 30ml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FE2B5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E2B5F">
              <w:rPr>
                <w:rFonts w:ascii="Calibri" w:eastAsia="Times New Roman" w:hAnsi="Calibri" w:cs="Tahoma"/>
                <w:color w:val="000000"/>
                <w:lang w:eastAsia="pl-PL"/>
              </w:rPr>
              <w:t>349202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FE2B5F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FE2B5F">
              <w:rPr>
                <w:rFonts w:ascii="Calibri" w:eastAsia="Times New Roman" w:hAnsi="Calibri" w:cs="Tahoma"/>
                <w:lang w:eastAsia="pl-PL"/>
              </w:rPr>
              <w:t xml:space="preserve">500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17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4043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404361">
              <w:rPr>
                <w:rFonts w:ascii="Calibri" w:eastAsia="Times New Roman" w:hAnsi="Calibri" w:cs="Tahoma"/>
                <w:color w:val="000000"/>
                <w:lang w:eastAsia="pl-PL"/>
              </w:rPr>
              <w:t>Facs</w:t>
            </w:r>
            <w:proofErr w:type="spellEnd"/>
            <w:r w:rsidRPr="00404361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404361">
              <w:rPr>
                <w:rFonts w:ascii="Calibri" w:eastAsia="Times New Roman" w:hAnsi="Calibri" w:cs="Tahoma"/>
                <w:color w:val="000000"/>
                <w:lang w:eastAsia="pl-PL"/>
              </w:rPr>
              <w:t>Permeabilizing</w:t>
            </w:r>
            <w:proofErr w:type="spellEnd"/>
            <w:r w:rsidRPr="00404361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Solution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4043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04361">
              <w:rPr>
                <w:rFonts w:ascii="Calibri" w:eastAsia="Times New Roman" w:hAnsi="Calibri" w:cs="Tahoma"/>
                <w:color w:val="000000"/>
                <w:lang w:eastAsia="pl-PL"/>
              </w:rPr>
              <w:t>347692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404361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404361">
              <w:rPr>
                <w:rFonts w:ascii="Calibri" w:eastAsia="Times New Roman" w:hAnsi="Calibri" w:cs="Tahoma"/>
                <w:lang w:eastAsia="pl-PL"/>
              </w:rPr>
              <w:t xml:space="preserve">200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18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AA5A3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A5A31">
              <w:rPr>
                <w:rFonts w:ascii="Calibri" w:eastAsia="Times New Roman" w:hAnsi="Calibri" w:cs="Tahoma"/>
                <w:color w:val="000000"/>
                <w:lang w:eastAsia="pl-PL"/>
              </w:rPr>
              <w:t>PE Mouse Anty-Human CD253,clone RIK-2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AA5A3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AA5A31">
              <w:rPr>
                <w:rFonts w:ascii="Calibri" w:eastAsia="Times New Roman" w:hAnsi="Calibri" w:cs="Tahoma"/>
                <w:color w:val="000000"/>
                <w:lang w:eastAsia="pl-PL"/>
              </w:rPr>
              <w:t>550516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AA5A31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AA5A31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19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323B4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PE Mouse </w:t>
            </w:r>
            <w:proofErr w:type="spellStart"/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>Mouse</w:t>
            </w:r>
            <w:proofErr w:type="spellEnd"/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>Anti</w:t>
            </w:r>
            <w:proofErr w:type="spellEnd"/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>-Human CD178 clone NOK-1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323B4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323B48">
              <w:rPr>
                <w:rFonts w:ascii="Calibri" w:eastAsia="Times New Roman" w:hAnsi="Calibri" w:cs="Tahoma"/>
                <w:color w:val="000000"/>
                <w:lang w:eastAsia="pl-PL"/>
              </w:rPr>
              <w:t>564261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323B48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323B48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20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D250B7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250B7">
              <w:rPr>
                <w:rFonts w:ascii="Calibri" w:eastAsia="Times New Roman" w:hAnsi="Calibri" w:cs="Tahoma"/>
                <w:color w:val="000000"/>
                <w:lang w:eastAsia="pl-PL"/>
              </w:rPr>
              <w:t>CD103FICT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D250B7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D250B7">
              <w:rPr>
                <w:rFonts w:ascii="Calibri" w:eastAsia="Times New Roman" w:hAnsi="Calibri" w:cs="Tahoma"/>
                <w:color w:val="000000"/>
                <w:lang w:eastAsia="pl-PL"/>
              </w:rPr>
              <w:t>550259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D250B7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D250B7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21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4E343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Anty CD14 PE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4E343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555398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4E343D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lang w:eastAsia="pl-PL"/>
              </w:rPr>
              <w:t xml:space="preserve">100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B5432A" w:rsidRPr="005B2BE6" w:rsidTr="00016ABC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22</w:t>
            </w:r>
          </w:p>
        </w:tc>
        <w:tc>
          <w:tcPr>
            <w:tcW w:w="9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4E343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CD4(FICT)/CD8(PE)/CD3(</w:t>
            </w:r>
            <w:proofErr w:type="spellStart"/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PerCP</w:t>
            </w:r>
            <w:proofErr w:type="spellEnd"/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4E343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color w:val="000000"/>
                <w:lang w:eastAsia="pl-PL"/>
              </w:rPr>
              <w:t>342414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5432A" w:rsidRPr="005B2BE6" w:rsidRDefault="004E343D" w:rsidP="003E47DE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4E343D">
              <w:rPr>
                <w:rFonts w:ascii="Calibri" w:eastAsia="Times New Roman" w:hAnsi="Calibri" w:cs="Tahoma"/>
                <w:lang w:eastAsia="pl-PL"/>
              </w:rPr>
              <w:t xml:space="preserve">50 </w:t>
            </w:r>
            <w:proofErr w:type="spellStart"/>
            <w:r w:rsidR="003E47DE">
              <w:rPr>
                <w:rFonts w:ascii="Calibri" w:eastAsia="Times New Roman" w:hAnsi="Calibri" w:cs="Tahoma"/>
                <w:lang w:eastAsia="pl-PL"/>
              </w:rPr>
              <w:t>ozn</w:t>
            </w:r>
            <w:proofErr w:type="spellEnd"/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8B0EC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B5432A" w:rsidRPr="005B2BE6" w:rsidRDefault="002442B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6735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becton</w:t>
            </w:r>
            <w:proofErr w:type="spellEnd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</w:t>
            </w:r>
            <w:proofErr w:type="spellStart"/>
            <w:r w:rsidRPr="006735C4">
              <w:rPr>
                <w:rFonts w:ascii="Calibri" w:eastAsia="Times New Roman" w:hAnsi="Calibri" w:cs="Tahoma"/>
                <w:color w:val="000000"/>
                <w:lang w:eastAsia="pl-PL"/>
              </w:rPr>
              <w:t>dickinson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B5432A" w:rsidRPr="005B2BE6" w:rsidRDefault="00B5432A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016ABC">
        <w:trPr>
          <w:trHeight w:val="315"/>
          <w:jc w:val="center"/>
        </w:trPr>
        <w:tc>
          <w:tcPr>
            <w:tcW w:w="2101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B76A40" w:rsidRPr="005B2BE6" w:rsidRDefault="00B76A40" w:rsidP="00B76A40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B76A40" w:rsidRPr="00F0728F" w:rsidRDefault="00B76A40" w:rsidP="00B76A40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B76A40" w:rsidRPr="00F0728F" w:rsidRDefault="00B76A40" w:rsidP="00B76A40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B76A40" w:rsidRPr="00F0728F" w:rsidRDefault="00B76A40" w:rsidP="00B76A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B76A40" w:rsidRPr="00F0728F" w:rsidRDefault="00B76A40" w:rsidP="00B76A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B76A40" w:rsidRPr="00F0728F" w:rsidRDefault="00B76A40" w:rsidP="00B76A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EE2854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460E99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B76A4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sectPr w:rsidR="005B2BE6" w:rsidRP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16ABC"/>
    <w:rsid w:val="00035F8D"/>
    <w:rsid w:val="000725DC"/>
    <w:rsid w:val="000E7E90"/>
    <w:rsid w:val="00171328"/>
    <w:rsid w:val="001E238F"/>
    <w:rsid w:val="002442B5"/>
    <w:rsid w:val="00293381"/>
    <w:rsid w:val="002A694E"/>
    <w:rsid w:val="002B7CFD"/>
    <w:rsid w:val="002C6AA5"/>
    <w:rsid w:val="002C7DF8"/>
    <w:rsid w:val="002E15C6"/>
    <w:rsid w:val="002F4F17"/>
    <w:rsid w:val="00323B48"/>
    <w:rsid w:val="003E47DE"/>
    <w:rsid w:val="00404361"/>
    <w:rsid w:val="00443A27"/>
    <w:rsid w:val="00460E99"/>
    <w:rsid w:val="004E343D"/>
    <w:rsid w:val="00555CF2"/>
    <w:rsid w:val="005B2BE6"/>
    <w:rsid w:val="006130B6"/>
    <w:rsid w:val="006735C4"/>
    <w:rsid w:val="006879CD"/>
    <w:rsid w:val="006C2BC4"/>
    <w:rsid w:val="00742954"/>
    <w:rsid w:val="007C16FD"/>
    <w:rsid w:val="007C6D96"/>
    <w:rsid w:val="007F254A"/>
    <w:rsid w:val="008B0EC9"/>
    <w:rsid w:val="008B2C9A"/>
    <w:rsid w:val="009F0238"/>
    <w:rsid w:val="00AA0B38"/>
    <w:rsid w:val="00AA5A31"/>
    <w:rsid w:val="00AE1838"/>
    <w:rsid w:val="00B5432A"/>
    <w:rsid w:val="00B72432"/>
    <w:rsid w:val="00B76A40"/>
    <w:rsid w:val="00C15D6B"/>
    <w:rsid w:val="00C16136"/>
    <w:rsid w:val="00D05DA5"/>
    <w:rsid w:val="00D250B7"/>
    <w:rsid w:val="00DF6999"/>
    <w:rsid w:val="00EA0F2C"/>
    <w:rsid w:val="00EE2854"/>
    <w:rsid w:val="00F04E11"/>
    <w:rsid w:val="00F860C0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D4F5D-1D79-4D19-83A4-403A803B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45</cp:revision>
  <dcterms:created xsi:type="dcterms:W3CDTF">2020-09-17T09:34:00Z</dcterms:created>
  <dcterms:modified xsi:type="dcterms:W3CDTF">2020-10-06T05:29:00Z</dcterms:modified>
</cp:coreProperties>
</file>